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EF94" w14:textId="77777777" w:rsidR="00E053C2" w:rsidRPr="00B46C3E" w:rsidRDefault="00E053C2" w:rsidP="00E053C2">
      <w:pPr>
        <w:widowControl/>
        <w:spacing w:line="480" w:lineRule="auto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color w:val="333333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</w:p>
    <w:p w14:paraId="2886EA7E" w14:textId="77777777" w:rsidR="00E053C2" w:rsidRDefault="00E053C2" w:rsidP="00E053C2">
      <w:pPr>
        <w:widowControl/>
        <w:spacing w:line="680" w:lineRule="atLeast"/>
        <w:jc w:val="center"/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</w:pPr>
      <w:r w:rsidRPr="0089417D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园区2025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年度市级</w:t>
      </w:r>
      <w:r w:rsidRPr="0089417D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绿色工厂培育名单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450"/>
      </w:tblGrid>
      <w:tr w:rsidR="00E053C2" w:rsidRPr="008F748A" w14:paraId="16D26D82" w14:textId="77777777" w:rsidTr="00F86A06">
        <w:trPr>
          <w:trHeight w:val="280"/>
          <w:tblHeader/>
        </w:trPr>
        <w:tc>
          <w:tcPr>
            <w:tcW w:w="510" w:type="pct"/>
            <w:shd w:val="clear" w:color="auto" w:fill="auto"/>
            <w:noWrap/>
            <w:vAlign w:val="center"/>
          </w:tcPr>
          <w:p w14:paraId="5ADEA2A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A12304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企业名称</w:t>
            </w:r>
          </w:p>
        </w:tc>
      </w:tr>
      <w:tr w:rsidR="00E053C2" w:rsidRPr="008F748A" w14:paraId="7EB8B50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1BFCEA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6686A09" w14:textId="77777777" w:rsidR="00E053C2" w:rsidRPr="003E0EC6" w:rsidRDefault="00E053C2" w:rsidP="00F86A06">
            <w:pPr>
              <w:widowControl/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艾杰旭汽车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玻璃（苏州）有限公司</w:t>
            </w:r>
          </w:p>
        </w:tc>
      </w:tr>
      <w:tr w:rsidR="00E053C2" w:rsidRPr="008F748A" w14:paraId="301134D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F05E4F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02E020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高德（苏州）电子有限公司</w:t>
            </w:r>
          </w:p>
        </w:tc>
      </w:tr>
      <w:tr w:rsidR="00E053C2" w:rsidRPr="008F748A" w14:paraId="121B8F3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F24011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34A3D3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华润雪花啤酒（江苏）有限公司</w:t>
            </w:r>
          </w:p>
        </w:tc>
      </w:tr>
      <w:tr w:rsidR="00E053C2" w:rsidRPr="008F748A" w14:paraId="3A3F43C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65142B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678256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苏州卡利肯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新光讯科技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有限公司</w:t>
            </w:r>
          </w:p>
        </w:tc>
      </w:tr>
      <w:tr w:rsidR="00E053C2" w:rsidRPr="008F748A" w14:paraId="010A1E5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818B41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6C28F8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日矿金属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（苏州）有限公司</w:t>
            </w:r>
          </w:p>
        </w:tc>
      </w:tr>
      <w:tr w:rsidR="00E053C2" w:rsidRPr="008F748A" w14:paraId="6085301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C39DA3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274A90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上银科技（中国）有限公司</w:t>
            </w:r>
          </w:p>
        </w:tc>
      </w:tr>
      <w:tr w:rsidR="00E053C2" w:rsidRPr="008F748A" w14:paraId="64F03AC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0936F5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323869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基美电子（苏州）有限公司</w:t>
            </w:r>
          </w:p>
        </w:tc>
      </w:tr>
      <w:tr w:rsidR="00E053C2" w:rsidRPr="008F748A" w14:paraId="29CC1CD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F0BED4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799FEA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米巴精密零部件（中国）有限公司</w:t>
            </w:r>
          </w:p>
        </w:tc>
      </w:tr>
      <w:tr w:rsidR="00E053C2" w:rsidRPr="008F748A" w14:paraId="0E86A6D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67C71A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F21CB7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维苏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威高级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陶瓷（中国）有限公司</w:t>
            </w:r>
          </w:p>
        </w:tc>
      </w:tr>
      <w:tr w:rsidR="00E053C2" w:rsidRPr="008F748A" w14:paraId="3C0166C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EBB321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E7D67B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美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利龙餐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厨具（苏州工业园区）有限公司</w:t>
            </w:r>
          </w:p>
        </w:tc>
      </w:tr>
      <w:tr w:rsidR="00E053C2" w:rsidRPr="008F748A" w14:paraId="3F4D8D4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CD16F3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9A5237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哈金森工业橡胶制品（苏州）有限公司</w:t>
            </w:r>
          </w:p>
        </w:tc>
      </w:tr>
      <w:tr w:rsidR="00E053C2" w:rsidRPr="008F748A" w14:paraId="05E2EF5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D32A85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B71555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万博禄（苏州）新型材料有限公司</w:t>
            </w:r>
          </w:p>
        </w:tc>
      </w:tr>
      <w:tr w:rsidR="00E053C2" w:rsidRPr="008F748A" w14:paraId="0344213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E050AE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27F935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卡特彼勒（苏州）有限公司</w:t>
            </w:r>
          </w:p>
        </w:tc>
      </w:tr>
      <w:tr w:rsidR="00E053C2" w:rsidRPr="008F748A" w14:paraId="5EAD874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7BBD03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B2FAA8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库力索法半导体（苏州）有限公司</w:t>
            </w:r>
          </w:p>
        </w:tc>
      </w:tr>
      <w:tr w:rsidR="00E053C2" w:rsidRPr="008F748A" w14:paraId="052446A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22CB71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879D66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碧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迪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快速诊断产品（苏州）有限公司</w:t>
            </w:r>
          </w:p>
        </w:tc>
      </w:tr>
      <w:tr w:rsidR="00E053C2" w:rsidRPr="008F748A" w14:paraId="4CB9804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BB8395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57C4D9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巴可（苏州）医疗科技有限公司</w:t>
            </w:r>
          </w:p>
        </w:tc>
      </w:tr>
      <w:tr w:rsidR="00E053C2" w:rsidRPr="008F748A" w14:paraId="15FA302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37B2F9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7DE4B4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苏州快可光伏电子股份有限公司</w:t>
            </w:r>
          </w:p>
        </w:tc>
      </w:tr>
      <w:tr w:rsidR="00E053C2" w:rsidRPr="008F748A" w14:paraId="11080E9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A15B70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E1AB11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京东方光科技有限公司</w:t>
            </w:r>
          </w:p>
        </w:tc>
      </w:tr>
      <w:tr w:rsidR="00E053C2" w:rsidRPr="008F748A" w14:paraId="18081C5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D24142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C26654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信达生物制药（苏州）有限公司</w:t>
            </w:r>
          </w:p>
        </w:tc>
      </w:tr>
      <w:tr w:rsidR="00E053C2" w:rsidRPr="008F748A" w14:paraId="03D4AD2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A346E2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872B69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万通（苏州）定量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阀系统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有限公司</w:t>
            </w:r>
          </w:p>
        </w:tc>
      </w:tr>
      <w:tr w:rsidR="00E053C2" w:rsidRPr="008F748A" w14:paraId="754C534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104992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8732B2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奥沙达化学（苏州）有限公司</w:t>
            </w:r>
          </w:p>
        </w:tc>
      </w:tr>
      <w:tr w:rsidR="00E053C2" w:rsidRPr="008F748A" w14:paraId="19B0FF3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C23EDC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9652E6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芯三代半导体科技（苏州）股份有限公司</w:t>
            </w:r>
          </w:p>
        </w:tc>
      </w:tr>
      <w:tr w:rsidR="00E053C2" w:rsidRPr="008F748A" w14:paraId="5BDE430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63C328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E6C4D4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汉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跋技纺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（苏州）有限公司</w:t>
            </w:r>
          </w:p>
        </w:tc>
      </w:tr>
      <w:tr w:rsidR="00E053C2" w:rsidRPr="008F748A" w14:paraId="2AEBC5F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8BE95B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282B1C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苏州高泰电子技术股份有限公司</w:t>
            </w:r>
          </w:p>
        </w:tc>
      </w:tr>
      <w:tr w:rsidR="00E053C2" w:rsidRPr="008F748A" w14:paraId="676D33A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2173D7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09D23A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富扬包装材料（苏州）有限公司</w:t>
            </w:r>
          </w:p>
        </w:tc>
      </w:tr>
      <w:tr w:rsidR="00E053C2" w:rsidRPr="008F748A" w14:paraId="457722D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362744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3141BB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西万拓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听力技术（苏州）有限公司</w:t>
            </w:r>
          </w:p>
        </w:tc>
      </w:tr>
      <w:tr w:rsidR="00E053C2" w:rsidRPr="008F748A" w14:paraId="3C1DE60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680DEF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8F64E1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圣戈班磨料磨具（苏州）有限公司</w:t>
            </w:r>
          </w:p>
        </w:tc>
      </w:tr>
      <w:tr w:rsidR="00E053C2" w:rsidRPr="008F748A" w14:paraId="1F2CC96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20F4E9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0462CA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AEM科技（苏州）股份有限公司</w:t>
            </w:r>
          </w:p>
        </w:tc>
      </w:tr>
      <w:tr w:rsidR="00E053C2" w:rsidRPr="008F748A" w14:paraId="4C32A27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4385FF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1C6A19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多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玛凯拔门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控系统有限公司</w:t>
            </w:r>
          </w:p>
        </w:tc>
      </w:tr>
      <w:tr w:rsidR="00E053C2" w:rsidRPr="008F748A" w14:paraId="38BE202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D8F329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9951E7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科瑞自动化技术（苏州）有限公司</w:t>
            </w:r>
          </w:p>
        </w:tc>
      </w:tr>
      <w:tr w:rsidR="00E053C2" w:rsidRPr="008F748A" w14:paraId="732978B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0E56EF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CDE9C9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苏州迅镭激光科技有限公司</w:t>
            </w:r>
          </w:p>
        </w:tc>
      </w:tr>
      <w:tr w:rsidR="00E053C2" w:rsidRPr="008F748A" w14:paraId="56C1964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908B8A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E9FE28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富尔美技术纺织（苏州）有限公司</w:t>
            </w:r>
          </w:p>
        </w:tc>
      </w:tr>
      <w:tr w:rsidR="00E053C2" w:rsidRPr="008F748A" w14:paraId="17315CC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BAE0D5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F4362C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苏州沃特维自动化系统有限公司</w:t>
            </w:r>
          </w:p>
        </w:tc>
      </w:tr>
      <w:tr w:rsidR="00E053C2" w:rsidRPr="008F748A" w14:paraId="12FAC78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BC070F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0BAA28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苏州工业园区美柯乐制版印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务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有限责任公司</w:t>
            </w:r>
          </w:p>
        </w:tc>
      </w:tr>
      <w:tr w:rsidR="00E053C2" w:rsidRPr="008F748A" w14:paraId="347C6C5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9C44FE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B39D3B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可隆化工（苏州）有限公司</w:t>
            </w:r>
          </w:p>
        </w:tc>
      </w:tr>
      <w:tr w:rsidR="00E053C2" w:rsidRPr="008F748A" w14:paraId="76DDF5E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454794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7BC88E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百得（苏州）科技有限公司</w:t>
            </w:r>
          </w:p>
        </w:tc>
      </w:tr>
      <w:tr w:rsidR="00E053C2" w:rsidRPr="008F748A" w14:paraId="0EC3DAC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C2F071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32FE07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麦格纳汽车系统（苏州）有限公司</w:t>
            </w:r>
          </w:p>
        </w:tc>
      </w:tr>
      <w:tr w:rsidR="00E053C2" w:rsidRPr="008F748A" w14:paraId="2BAD420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AADB7B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56E187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住友制药（苏州）有限公司</w:t>
            </w:r>
          </w:p>
        </w:tc>
      </w:tr>
      <w:tr w:rsidR="00E053C2" w:rsidRPr="008F748A" w14:paraId="17A98AC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0CBEF1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AA06E0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泛达电子（苏州）有限公司</w:t>
            </w:r>
          </w:p>
        </w:tc>
      </w:tr>
      <w:tr w:rsidR="00E053C2" w:rsidRPr="008F748A" w14:paraId="35CFECB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E3E1A1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F7C7CE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立胜汽车科技（苏州）有限公司</w:t>
            </w:r>
          </w:p>
        </w:tc>
      </w:tr>
      <w:tr w:rsidR="00E053C2" w:rsidRPr="008F748A" w14:paraId="021DC59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4B87FE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50E569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苏州银蕨电力科技有限公司</w:t>
            </w:r>
          </w:p>
        </w:tc>
      </w:tr>
      <w:tr w:rsidR="00E053C2" w:rsidRPr="008F748A" w14:paraId="209E65D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B32E62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AB5843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苏州匀晶金属科技有限公司</w:t>
            </w:r>
          </w:p>
        </w:tc>
      </w:tr>
      <w:tr w:rsidR="00E053C2" w:rsidRPr="008F748A" w14:paraId="0199CA6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7B48DA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4AAA57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晟邦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精密工业（苏州）有限公司</w:t>
            </w:r>
          </w:p>
        </w:tc>
      </w:tr>
      <w:tr w:rsidR="00E053C2" w:rsidRPr="008F748A" w14:paraId="33E8F52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3F5950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F63D4D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百乐嘉利宝（苏州）可可有限公司</w:t>
            </w:r>
          </w:p>
        </w:tc>
      </w:tr>
      <w:tr w:rsidR="00E053C2" w:rsidRPr="008F748A" w14:paraId="38ABE4B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B11F13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A5EFA0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楷拓生物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科技（苏州）有限公司</w:t>
            </w:r>
          </w:p>
        </w:tc>
      </w:tr>
      <w:tr w:rsidR="00E053C2" w:rsidRPr="008F748A" w14:paraId="051D123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57152F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787859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博瑞生物医药（苏州）股份有限公司</w:t>
            </w:r>
          </w:p>
        </w:tc>
      </w:tr>
      <w:tr w:rsidR="00E053C2" w:rsidRPr="008F748A" w14:paraId="4A1914E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75023A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87420B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矽品科技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（苏州）有限公司</w:t>
            </w:r>
          </w:p>
        </w:tc>
      </w:tr>
      <w:tr w:rsidR="00E053C2" w:rsidRPr="008F748A" w14:paraId="27E3DDF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F42DF3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37B2FC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联华工业气体（苏州）有限公司</w:t>
            </w:r>
          </w:p>
        </w:tc>
      </w:tr>
      <w:tr w:rsidR="00E053C2" w:rsidRPr="008F748A" w14:paraId="3D3415F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BC771A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D5FBF2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贺氏（苏州）特殊材料有限公司</w:t>
            </w:r>
          </w:p>
        </w:tc>
      </w:tr>
      <w:tr w:rsidR="00E053C2" w:rsidRPr="008F748A" w14:paraId="0E8BC26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23AF7A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B3A81A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博思格钢铁（苏州）有限公司</w:t>
            </w:r>
          </w:p>
        </w:tc>
      </w:tr>
      <w:tr w:rsidR="00E053C2" w:rsidRPr="008F748A" w14:paraId="3132A7A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2AE874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C883A5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苏州盛迪亚生物医药有限公司</w:t>
            </w:r>
          </w:p>
        </w:tc>
      </w:tr>
      <w:tr w:rsidR="00E053C2" w:rsidRPr="008F748A" w14:paraId="6175E46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F572E5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E9912D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优美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科汽车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催化剂（苏州）有限公司</w:t>
            </w:r>
          </w:p>
        </w:tc>
      </w:tr>
      <w:tr w:rsidR="00E053C2" w:rsidRPr="008F748A" w14:paraId="329CD04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2C92DA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AE8088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苏州晶方半导体科技股份有限公司</w:t>
            </w:r>
          </w:p>
        </w:tc>
      </w:tr>
      <w:tr w:rsidR="00E053C2" w:rsidRPr="008F748A" w14:paraId="3BB6EE5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4EE460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4012A0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罗杰斯科技（苏州）有限公司</w:t>
            </w:r>
          </w:p>
        </w:tc>
      </w:tr>
      <w:tr w:rsidR="00E053C2" w:rsidRPr="008F748A" w14:paraId="3AA24D4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3E2739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1796EF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旭化成电子材料（苏州）有限公司</w:t>
            </w:r>
          </w:p>
        </w:tc>
      </w:tr>
      <w:tr w:rsidR="00E053C2" w:rsidRPr="008F748A" w14:paraId="53CA022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F7C417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CE8387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玛努利液压器材（苏州）有限公司</w:t>
            </w:r>
          </w:p>
        </w:tc>
      </w:tr>
      <w:tr w:rsidR="00E053C2" w:rsidRPr="008F748A" w14:paraId="66858CE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7C2118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B271CB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日立安斯泰莫底盘系统（苏州）有限公司</w:t>
            </w:r>
          </w:p>
        </w:tc>
      </w:tr>
      <w:tr w:rsidR="00E053C2" w:rsidRPr="008F748A" w14:paraId="3C81BF2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C7BF78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AD4B07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海德鲁铝业（苏州）有限公司</w:t>
            </w:r>
          </w:p>
        </w:tc>
      </w:tr>
      <w:tr w:rsidR="00E053C2" w:rsidRPr="008F748A" w14:paraId="061E491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89049A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265CAB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快捷半导体（苏州）有限公司</w:t>
            </w:r>
          </w:p>
        </w:tc>
      </w:tr>
      <w:tr w:rsidR="00E053C2" w:rsidRPr="008F748A" w14:paraId="1BFA637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2E6A7D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5C1843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苏州三星电子家电有限公司</w:t>
            </w:r>
          </w:p>
        </w:tc>
      </w:tr>
      <w:tr w:rsidR="00E053C2" w:rsidRPr="008F748A" w14:paraId="526E7DD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FC771B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162B2B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江苏康宁杰瑞生物制药有限公司</w:t>
            </w:r>
          </w:p>
        </w:tc>
      </w:tr>
      <w:tr w:rsidR="00E053C2" w:rsidRPr="008F748A" w14:paraId="5A2F477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3DE111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941BE5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苏州兴胜科半导体材料有限公司</w:t>
            </w:r>
          </w:p>
        </w:tc>
      </w:tr>
      <w:tr w:rsidR="00E053C2" w:rsidRPr="008F748A" w14:paraId="6DF6847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2D4E3B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C2FB9C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屹立锦纶科技（苏州）有限公司</w:t>
            </w:r>
          </w:p>
        </w:tc>
      </w:tr>
      <w:tr w:rsidR="00E053C2" w:rsidRPr="008F748A" w14:paraId="132B865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543E70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901BFE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硕腾生物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制药有限公司</w:t>
            </w:r>
          </w:p>
        </w:tc>
      </w:tr>
      <w:tr w:rsidR="00E053C2" w:rsidRPr="008F748A" w14:paraId="59E0FCD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7CC87E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C865E6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苏州新锐合金工具股份有限公司</w:t>
            </w:r>
          </w:p>
        </w:tc>
      </w:tr>
      <w:tr w:rsidR="00E053C2" w:rsidRPr="008F748A" w14:paraId="1349171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751D43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947670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饰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而杰汽车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制品（苏州）有限公司</w:t>
            </w:r>
          </w:p>
        </w:tc>
      </w:tr>
      <w:tr w:rsidR="00E053C2" w:rsidRPr="008F748A" w14:paraId="61A0299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608B8FB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7AD624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日立安斯泰莫汽车系统（苏州）有限公司</w:t>
            </w:r>
          </w:p>
        </w:tc>
      </w:tr>
      <w:tr w:rsidR="00E053C2" w:rsidRPr="008F748A" w14:paraId="7AD5726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869547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BDAFAD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哈曼汽车电子系统(苏州)有限公司</w:t>
            </w:r>
          </w:p>
        </w:tc>
      </w:tr>
      <w:tr w:rsidR="00E053C2" w:rsidRPr="008F748A" w14:paraId="0A49FC0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993B08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1E7879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迪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诺拉电极（苏州）有限公司</w:t>
            </w:r>
          </w:p>
        </w:tc>
      </w:tr>
      <w:tr w:rsidR="00E053C2" w:rsidRPr="008F748A" w14:paraId="5B78983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355A32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76010F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德联覆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铜板（苏州）有限公司</w:t>
            </w:r>
          </w:p>
        </w:tc>
      </w:tr>
      <w:tr w:rsidR="00E053C2" w:rsidRPr="008F748A" w14:paraId="6018EA8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C7576A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156201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苏州住友电木有限公司</w:t>
            </w:r>
          </w:p>
        </w:tc>
      </w:tr>
      <w:tr w:rsidR="00E053C2" w:rsidRPr="008F748A" w14:paraId="2FFA4B7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6E9A89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CF5779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苏州苏试环境试验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仪器有限公司</w:t>
            </w:r>
          </w:p>
        </w:tc>
      </w:tr>
      <w:tr w:rsidR="00E053C2" w:rsidRPr="008F748A" w14:paraId="369D1D6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02E5CD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DAB7B1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迈锐精密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科技（苏州）有限公司</w:t>
            </w:r>
          </w:p>
        </w:tc>
      </w:tr>
      <w:tr w:rsidR="00E053C2" w:rsidRPr="008F748A" w14:paraId="019F454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47DFDB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07B34A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苏州林华医疗器械股份有限公司</w:t>
            </w:r>
          </w:p>
        </w:tc>
      </w:tr>
      <w:tr w:rsidR="00E053C2" w:rsidRPr="008F748A" w14:paraId="5ECBB54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6319C7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84D769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苏州鑫捷顺精密科技股份有限公司</w:t>
            </w:r>
          </w:p>
        </w:tc>
      </w:tr>
      <w:tr w:rsidR="00E053C2" w:rsidRPr="008F748A" w14:paraId="6C9A41B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7F7567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6BDDB7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苏州晶湛半导体有限公司</w:t>
            </w:r>
          </w:p>
        </w:tc>
      </w:tr>
      <w:tr w:rsidR="00E053C2" w:rsidRPr="008F748A" w14:paraId="526BF07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4D72A1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D76D23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中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磊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电子（苏州）有限公司</w:t>
            </w:r>
          </w:p>
        </w:tc>
      </w:tr>
      <w:tr w:rsidR="00E053C2" w:rsidRPr="008F748A" w14:paraId="44A320A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1F590C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4C0D47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罗斯蒂精密制造（苏州）有限公司</w:t>
            </w:r>
          </w:p>
        </w:tc>
      </w:tr>
      <w:tr w:rsidR="00E053C2" w:rsidRPr="008F748A" w14:paraId="549F9EB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128C7E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48A31A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综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研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化学（苏州）有限公司</w:t>
            </w:r>
          </w:p>
        </w:tc>
      </w:tr>
      <w:tr w:rsidR="00E053C2" w:rsidRPr="008F748A" w14:paraId="4D45773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A99DF6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C1B457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牧东光电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科技有限公司</w:t>
            </w:r>
          </w:p>
        </w:tc>
      </w:tr>
      <w:tr w:rsidR="00E053C2" w:rsidRPr="008F748A" w14:paraId="31F6BB9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CFA882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24591C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曙光制动器（苏州）有限公司</w:t>
            </w:r>
          </w:p>
        </w:tc>
      </w:tr>
      <w:tr w:rsidR="00E053C2" w:rsidRPr="008F748A" w14:paraId="425933B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187551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FD826E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金莹铸造材料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（苏州工业园区）有限公司</w:t>
            </w:r>
          </w:p>
        </w:tc>
      </w:tr>
      <w:tr w:rsidR="00E053C2" w:rsidRPr="008F748A" w14:paraId="5C79A78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321345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BE0DC8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亿腾医药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（苏州）有限公司</w:t>
            </w:r>
          </w:p>
        </w:tc>
      </w:tr>
      <w:tr w:rsidR="00E053C2" w:rsidRPr="008F748A" w14:paraId="267992F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21C902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CD3052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大金制冷（苏州）有限公司</w:t>
            </w:r>
          </w:p>
        </w:tc>
      </w:tr>
      <w:tr w:rsidR="00E053C2" w:rsidRPr="008F748A" w14:paraId="560B15D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107F9DB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A08FE2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苏州英佰达医疗器械有限公司</w:t>
            </w:r>
          </w:p>
        </w:tc>
      </w:tr>
      <w:tr w:rsidR="00E053C2" w:rsidRPr="008F748A" w14:paraId="3870545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25142E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28160E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苏州第壹制药有限公司</w:t>
            </w:r>
          </w:p>
        </w:tc>
      </w:tr>
      <w:tr w:rsidR="00E053C2" w:rsidRPr="008F748A" w14:paraId="7F3FA9C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860823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96F55E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新美光（苏州）半导体科技有限公司</w:t>
            </w:r>
          </w:p>
        </w:tc>
      </w:tr>
      <w:tr w:rsidR="00E053C2" w:rsidRPr="008F748A" w14:paraId="7CE9127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860305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D2B9B1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大金电器机械（苏州）有限公司</w:t>
            </w:r>
          </w:p>
        </w:tc>
      </w:tr>
      <w:tr w:rsidR="00E053C2" w:rsidRPr="008F748A" w14:paraId="072D716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475AAD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1286EC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欧瑞康巴尔查斯涂层（苏州）有限公司</w:t>
            </w:r>
          </w:p>
        </w:tc>
      </w:tr>
      <w:tr w:rsidR="00E053C2" w:rsidRPr="008F748A" w14:paraId="3F2209C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56431F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FDEBDB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苏州宜新织造有限公司</w:t>
            </w:r>
          </w:p>
        </w:tc>
      </w:tr>
      <w:tr w:rsidR="00E053C2" w:rsidRPr="008F748A" w14:paraId="773514A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7DEC6E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881660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麦特达因（苏州）汽车部件有限公司</w:t>
            </w:r>
          </w:p>
        </w:tc>
      </w:tr>
      <w:tr w:rsidR="00E053C2" w:rsidRPr="008F748A" w14:paraId="55AFAD6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A6553C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C4B094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瑞环（苏州）环境有限公司</w:t>
            </w:r>
          </w:p>
        </w:tc>
      </w:tr>
      <w:tr w:rsidR="00E053C2" w:rsidRPr="008F748A" w14:paraId="30D3EF6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F9D171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88CE90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苏州华星环保技术有限公司</w:t>
            </w:r>
          </w:p>
        </w:tc>
      </w:tr>
      <w:tr w:rsidR="00E053C2" w:rsidRPr="008F748A" w14:paraId="7E5A3E5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D934D8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712267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钟化（苏州）缓冲材料有限公司</w:t>
            </w:r>
          </w:p>
        </w:tc>
      </w:tr>
      <w:tr w:rsidR="00E053C2" w:rsidRPr="008F748A" w14:paraId="24FE631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716F97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76CD39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威刚科技（苏州）有限公司</w:t>
            </w:r>
          </w:p>
        </w:tc>
      </w:tr>
      <w:tr w:rsidR="00E053C2" w:rsidRPr="008F748A" w14:paraId="766A751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E2CEA6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C2A862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苏州浦项科技有限公司</w:t>
            </w:r>
          </w:p>
        </w:tc>
      </w:tr>
      <w:tr w:rsidR="00E053C2" w:rsidRPr="008F748A" w14:paraId="5742398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D1AE02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B16081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苏州星诺奇科技股份有限公司</w:t>
            </w:r>
          </w:p>
        </w:tc>
      </w:tr>
      <w:tr w:rsidR="00E053C2" w:rsidRPr="008F748A" w14:paraId="483513D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2A670C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64034C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巴赛尔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聚烯烃工程塑料（苏州）有限公司</w:t>
            </w:r>
          </w:p>
        </w:tc>
      </w:tr>
      <w:tr w:rsidR="00E053C2" w:rsidRPr="008F748A" w14:paraId="1C4DDBE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746709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45998F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华东科技（苏州）有限公司</w:t>
            </w:r>
          </w:p>
        </w:tc>
      </w:tr>
      <w:tr w:rsidR="00E053C2" w:rsidRPr="008F748A" w14:paraId="185A7B6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1F8F74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733C6B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佰电科技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（苏州）有限公司</w:t>
            </w:r>
          </w:p>
        </w:tc>
      </w:tr>
      <w:tr w:rsidR="00E053C2" w:rsidRPr="008F748A" w14:paraId="2AFC86A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23CBEB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F6D30F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苏州奔腾塑业有限公司</w:t>
            </w:r>
          </w:p>
        </w:tc>
      </w:tr>
      <w:tr w:rsidR="00E053C2" w:rsidRPr="008F748A" w14:paraId="623189F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4C7092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2B76F3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屹立（苏州）工程塑料科技有限公司</w:t>
            </w:r>
          </w:p>
        </w:tc>
      </w:tr>
      <w:tr w:rsidR="00E053C2" w:rsidRPr="008F748A" w14:paraId="5E1B313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186701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D8623E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阿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斯顿强生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技纺（苏州）有限公司</w:t>
            </w:r>
          </w:p>
        </w:tc>
      </w:tr>
      <w:tr w:rsidR="00E053C2" w:rsidRPr="008F748A" w14:paraId="3A63873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43B4FC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270BF3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霞飞诺眼镜工业（苏州）有限公司</w:t>
            </w:r>
          </w:p>
        </w:tc>
      </w:tr>
      <w:tr w:rsidR="00E053C2" w:rsidRPr="008F748A" w14:paraId="2E81A6C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747A06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1E1623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长谷川香料（苏州）有限公司</w:t>
            </w:r>
          </w:p>
        </w:tc>
      </w:tr>
      <w:tr w:rsidR="00E053C2" w:rsidRPr="008F748A" w14:paraId="14E5B6E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EE909F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D3066D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奥钢联伯乐焊接（中国）有限公司</w:t>
            </w:r>
          </w:p>
        </w:tc>
      </w:tr>
      <w:tr w:rsidR="00E053C2" w:rsidRPr="008F748A" w14:paraId="2427AF0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BA64DE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607612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苏州益而益电器制造有限公司</w:t>
            </w:r>
          </w:p>
        </w:tc>
      </w:tr>
      <w:tr w:rsidR="00E053C2" w:rsidRPr="008F748A" w14:paraId="11566E5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17345F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E4ED53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百济神州（苏州）生物科技有限公司</w:t>
            </w:r>
          </w:p>
        </w:tc>
      </w:tr>
      <w:tr w:rsidR="00E053C2" w:rsidRPr="008F748A" w14:paraId="5A9BCB5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BD3741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A188B1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西卡（中国）有限公司</w:t>
            </w:r>
          </w:p>
        </w:tc>
      </w:tr>
      <w:tr w:rsidR="00E053C2" w:rsidRPr="008F748A" w14:paraId="6D305F2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5D3A87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3F3708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通用电气航空（苏州）有限公司</w:t>
            </w:r>
          </w:p>
        </w:tc>
      </w:tr>
      <w:tr w:rsidR="00E053C2" w:rsidRPr="008F748A" w14:paraId="716630B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3BE536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79244C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艾曼斯（苏州）工程塑料有限公司</w:t>
            </w:r>
          </w:p>
        </w:tc>
      </w:tr>
      <w:tr w:rsidR="00E053C2" w:rsidRPr="008F748A" w14:paraId="7236A09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86861F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783B15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度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亘核芯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光电技术（苏州）有限公司</w:t>
            </w:r>
          </w:p>
        </w:tc>
      </w:tr>
      <w:tr w:rsidR="00E053C2" w:rsidRPr="008F748A" w14:paraId="38BC784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4BB4F6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0E1927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维苏威铸造材料（苏州）有限公司</w:t>
            </w:r>
          </w:p>
        </w:tc>
      </w:tr>
      <w:tr w:rsidR="00E053C2" w:rsidRPr="008F748A" w14:paraId="1F6DE99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15E491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9265A9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新宇航空制造（苏州）有限公司</w:t>
            </w:r>
          </w:p>
        </w:tc>
      </w:tr>
      <w:tr w:rsidR="00E053C2" w:rsidRPr="008F748A" w14:paraId="29DC756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6A5EE3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6B0709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苏州工业园区嘉信科技有限公司</w:t>
            </w:r>
          </w:p>
        </w:tc>
      </w:tr>
      <w:tr w:rsidR="00E053C2" w:rsidRPr="008F748A" w14:paraId="09BF7B3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9909F6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C3FE1A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贝卡尔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特新材料（苏州）有限公司</w:t>
            </w:r>
          </w:p>
        </w:tc>
      </w:tr>
      <w:tr w:rsidR="00E053C2" w:rsidRPr="008F748A" w14:paraId="034E2DA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1E78AE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AC8C58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艾普尔换热器（苏州）有限公司</w:t>
            </w:r>
          </w:p>
        </w:tc>
      </w:tr>
      <w:tr w:rsidR="00E053C2" w:rsidRPr="008F748A" w14:paraId="58AF1E5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939107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D3A828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大同精密金属（苏州）有限公司</w:t>
            </w:r>
          </w:p>
        </w:tc>
      </w:tr>
      <w:tr w:rsidR="00E053C2" w:rsidRPr="008F748A" w14:paraId="07EAD77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12C7FAB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32AB19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唯亚威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应用光学（苏州）有限公司</w:t>
            </w:r>
          </w:p>
        </w:tc>
      </w:tr>
      <w:tr w:rsidR="00E053C2" w:rsidRPr="008F748A" w14:paraId="53CCC80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75927F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25EA42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苏州禾昌聚合材料股份有限公司</w:t>
            </w:r>
          </w:p>
        </w:tc>
      </w:tr>
      <w:tr w:rsidR="00E053C2" w:rsidRPr="008F748A" w14:paraId="35B5B97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221CC0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59CA6B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金唯智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生物科技有限公司</w:t>
            </w:r>
          </w:p>
        </w:tc>
      </w:tr>
      <w:tr w:rsidR="00E053C2" w:rsidRPr="008F748A" w14:paraId="7453CA6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797E58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94DAF8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苏州德斯倍电子有限公司</w:t>
            </w:r>
          </w:p>
        </w:tc>
      </w:tr>
      <w:tr w:rsidR="00E053C2" w:rsidRPr="008F748A" w14:paraId="5EAD605C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D897F2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EDFE6F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贝朗医疗（苏州）有限公司</w:t>
            </w:r>
          </w:p>
        </w:tc>
      </w:tr>
      <w:tr w:rsidR="00E053C2" w:rsidRPr="008F748A" w14:paraId="7BCEEBE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C568B3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F27254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古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河奇宏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电子（苏州）有限公司</w:t>
            </w:r>
          </w:p>
        </w:tc>
      </w:tr>
      <w:tr w:rsidR="00E053C2" w:rsidRPr="008F748A" w14:paraId="76C021D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C3C596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23E9AA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塞拉尼斯（苏州）工程塑料有限公司</w:t>
            </w:r>
          </w:p>
        </w:tc>
      </w:tr>
      <w:tr w:rsidR="00E053C2" w:rsidRPr="008F748A" w14:paraId="423A8EB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3DFADF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720D93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星德胜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科技（苏州）股份有限公司</w:t>
            </w:r>
          </w:p>
        </w:tc>
      </w:tr>
      <w:tr w:rsidR="00E053C2" w:rsidRPr="008F748A" w14:paraId="4299F1E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B82CE7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438657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豪梅特紧固件系统（苏州）有限公司</w:t>
            </w:r>
          </w:p>
        </w:tc>
      </w:tr>
      <w:tr w:rsidR="00E053C2" w:rsidRPr="008F748A" w14:paraId="0F29D68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6E1288B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6DD343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苏州汉骅半导体有限公司</w:t>
            </w:r>
          </w:p>
        </w:tc>
      </w:tr>
      <w:tr w:rsidR="00E053C2" w:rsidRPr="008F748A" w14:paraId="27F2B69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3181F7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F7BB59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苏州苏大维格科技集团股份有限公司</w:t>
            </w:r>
          </w:p>
        </w:tc>
      </w:tr>
      <w:tr w:rsidR="00E053C2" w:rsidRPr="008F748A" w14:paraId="0923429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553193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FFC325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永光（苏州）光电材料有限公司</w:t>
            </w:r>
          </w:p>
        </w:tc>
      </w:tr>
      <w:tr w:rsidR="00E053C2" w:rsidRPr="008F748A" w14:paraId="3B6479F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8BF5E2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08C8F5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康普通讯技术（中国）有限公司</w:t>
            </w:r>
          </w:p>
        </w:tc>
      </w:tr>
      <w:tr w:rsidR="00E053C2" w:rsidRPr="008F748A" w14:paraId="3313164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8A6CAE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1C2A3C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桧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山电子薄膜（苏州）有限公司</w:t>
            </w:r>
          </w:p>
        </w:tc>
      </w:tr>
      <w:tr w:rsidR="00E053C2" w:rsidRPr="008F748A" w14:paraId="6AE76A6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E49EEE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55F7A6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富士胶片电子材料（苏州）有限公司</w:t>
            </w:r>
          </w:p>
        </w:tc>
      </w:tr>
      <w:tr w:rsidR="00E053C2" w:rsidRPr="008F748A" w14:paraId="7551D97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AE9D90B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8385CE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苏州市利来星辰塑业科技有限公司</w:t>
            </w:r>
          </w:p>
        </w:tc>
      </w:tr>
      <w:tr w:rsidR="00E053C2" w:rsidRPr="008F748A" w14:paraId="6211672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00FD31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A21E9C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维苏威赛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璐珂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陶瓷（苏州）有限公司</w:t>
            </w:r>
          </w:p>
        </w:tc>
      </w:tr>
      <w:tr w:rsidR="00E053C2" w:rsidRPr="008F748A" w14:paraId="4AFAF80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0AE4AE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97C920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三积瑞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科技（苏州）有限公司</w:t>
            </w:r>
          </w:p>
        </w:tc>
      </w:tr>
      <w:tr w:rsidR="00E053C2" w:rsidRPr="008F748A" w14:paraId="620E723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909E41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B7FD4A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江苏南大光电材料股份有限公司</w:t>
            </w:r>
          </w:p>
        </w:tc>
      </w:tr>
      <w:tr w:rsidR="00E053C2" w:rsidRPr="008F748A" w14:paraId="66D2B19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F3FCC5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D8F203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苏州阿诺精密切削技术有限公司</w:t>
            </w:r>
          </w:p>
        </w:tc>
      </w:tr>
      <w:tr w:rsidR="00E053C2" w:rsidRPr="008F748A" w14:paraId="02A95D0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BF3099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5C4316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宏利科技（苏州）有限公司</w:t>
            </w:r>
          </w:p>
        </w:tc>
      </w:tr>
      <w:tr w:rsidR="00E053C2" w:rsidRPr="008F748A" w14:paraId="54419628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6625FA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6FC9DE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博瑞制药（苏州）有限公司</w:t>
            </w:r>
          </w:p>
        </w:tc>
      </w:tr>
      <w:tr w:rsidR="00E053C2" w:rsidRPr="008F748A" w14:paraId="519E64A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32A591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AA7C78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摩根特种陶瓷技术（苏州）有限公司</w:t>
            </w:r>
          </w:p>
        </w:tc>
      </w:tr>
      <w:tr w:rsidR="00E053C2" w:rsidRPr="008F748A" w14:paraId="1B87B7F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4892A7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D30285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美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蓓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亚电子科技（苏州）有限公司</w:t>
            </w:r>
          </w:p>
        </w:tc>
      </w:tr>
      <w:tr w:rsidR="00E053C2" w:rsidRPr="008F748A" w14:paraId="7FCC0F3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0AA5BD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2916B3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苏州川鹏塑料有限公司</w:t>
            </w:r>
          </w:p>
        </w:tc>
      </w:tr>
      <w:tr w:rsidR="00E053C2" w:rsidRPr="008F748A" w14:paraId="628A747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270040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E57349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虹光精密工业（苏州）有限公司</w:t>
            </w:r>
          </w:p>
        </w:tc>
      </w:tr>
      <w:tr w:rsidR="00E053C2" w:rsidRPr="008F748A" w14:paraId="3B9A84B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4A264E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506A95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3M材料技术（苏州）有限公司</w:t>
            </w:r>
          </w:p>
        </w:tc>
      </w:tr>
      <w:tr w:rsidR="00E053C2" w:rsidRPr="008F748A" w14:paraId="3822643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1E2E0E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7DA2DF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立达超微工业（苏州）有限公司</w:t>
            </w:r>
          </w:p>
        </w:tc>
      </w:tr>
      <w:tr w:rsidR="00E053C2" w:rsidRPr="008F748A" w14:paraId="545B27E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A6AE1F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16B16EC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苏州新世界橡胶有限公司</w:t>
            </w:r>
          </w:p>
        </w:tc>
      </w:tr>
      <w:tr w:rsidR="00E053C2" w:rsidRPr="008F748A" w14:paraId="71B81A9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817F19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99CDC3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华高科技（苏州）有限公司</w:t>
            </w:r>
          </w:p>
        </w:tc>
      </w:tr>
      <w:tr w:rsidR="00E053C2" w:rsidRPr="008F748A" w14:paraId="7CE3F75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EE0138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55AF13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维益食品（苏州）有限公司</w:t>
            </w:r>
          </w:p>
        </w:tc>
      </w:tr>
      <w:tr w:rsidR="00E053C2" w:rsidRPr="008F748A" w14:paraId="45681E2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095695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EF76EF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苏州力特奥维斯保险丝有限公司</w:t>
            </w:r>
          </w:p>
        </w:tc>
      </w:tr>
      <w:tr w:rsidR="00E053C2" w:rsidRPr="008F748A" w14:paraId="1F26F28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65A32C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D5C0B3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天弘（苏州）科技有限公司</w:t>
            </w:r>
          </w:p>
        </w:tc>
      </w:tr>
      <w:tr w:rsidR="00E053C2" w:rsidRPr="008F748A" w14:paraId="66931B9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434068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AEC4EA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威特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立创能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科技（苏州）有限公司</w:t>
            </w:r>
          </w:p>
        </w:tc>
      </w:tr>
      <w:tr w:rsidR="00E053C2" w:rsidRPr="008F748A" w14:paraId="790D97F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4953F8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CB3CEB3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希派电子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包装（苏州）有限公司</w:t>
            </w:r>
          </w:p>
        </w:tc>
      </w:tr>
      <w:tr w:rsidR="00E053C2" w:rsidRPr="008F748A" w14:paraId="28B8931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98CEBD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E40D85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苏州苏纳光电有限公司</w:t>
            </w:r>
          </w:p>
        </w:tc>
      </w:tr>
      <w:tr w:rsidR="00E053C2" w:rsidRPr="008F748A" w14:paraId="72AADB7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BF0B5F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C82D82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4416E0">
              <w:rPr>
                <w:rFonts w:ascii="仿宋" w:eastAsia="仿宋" w:hAnsi="仿宋" w:hint="eastAsia"/>
                <w:sz w:val="22"/>
              </w:rPr>
              <w:t>智通国际信息技术（苏州）有限公司</w:t>
            </w:r>
          </w:p>
        </w:tc>
      </w:tr>
      <w:tr w:rsidR="00E053C2" w:rsidRPr="008F748A" w14:paraId="71DD92E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FB2E802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D7B64F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千代田精机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有限公司</w:t>
            </w:r>
          </w:p>
        </w:tc>
      </w:tr>
      <w:tr w:rsidR="00E053C2" w:rsidRPr="008F748A" w14:paraId="4DCD1AB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C5977B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F52928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诺德（中国）传动设备有限公司</w:t>
            </w:r>
          </w:p>
        </w:tc>
      </w:tr>
      <w:tr w:rsidR="00E053C2" w:rsidRPr="008F748A" w14:paraId="2C795F8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086C31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CF7E0D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苏州工业园区明扬彩色包装印刷有限公司</w:t>
            </w:r>
          </w:p>
        </w:tc>
      </w:tr>
      <w:tr w:rsidR="00E053C2" w:rsidRPr="008F748A" w14:paraId="2CB2737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7520266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032ECC8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奥英光电（苏州）有限公司</w:t>
            </w:r>
          </w:p>
        </w:tc>
      </w:tr>
      <w:tr w:rsidR="00E053C2" w:rsidRPr="008F748A" w14:paraId="750D22E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503BE7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BAFDF1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美泰乐贵金属（苏州）有限公司</w:t>
            </w:r>
          </w:p>
        </w:tc>
      </w:tr>
      <w:tr w:rsidR="00E053C2" w:rsidRPr="008F748A" w14:paraId="48C7EAA1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400092D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06CCB80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智通智能技术（苏州）有限公司</w:t>
            </w:r>
          </w:p>
        </w:tc>
      </w:tr>
      <w:tr w:rsidR="00E053C2" w:rsidRPr="008F748A" w14:paraId="47ECA7C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881095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9511DA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苏州银瑞光电材料科技有限公司</w:t>
            </w:r>
          </w:p>
        </w:tc>
      </w:tr>
      <w:tr w:rsidR="00E053C2" w:rsidRPr="008F748A" w14:paraId="70ACB87D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CEE4C8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CFA7D7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苏州华太电子技术股份有限公司</w:t>
            </w:r>
          </w:p>
        </w:tc>
      </w:tr>
      <w:tr w:rsidR="00E053C2" w:rsidRPr="008F748A" w14:paraId="406B65F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D2E875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D0A54F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苏州国创黄金有限公司</w:t>
            </w:r>
          </w:p>
        </w:tc>
      </w:tr>
      <w:tr w:rsidR="00E053C2" w:rsidRPr="008F748A" w14:paraId="1942B80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332CE73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F27144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新代科技（苏州）有限公司</w:t>
            </w:r>
          </w:p>
        </w:tc>
      </w:tr>
      <w:tr w:rsidR="00E053C2" w:rsidRPr="008F748A" w14:paraId="2EAF185A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F998C6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0AB177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苏州江南嘉捷电梯有限公司</w:t>
            </w:r>
          </w:p>
        </w:tc>
      </w:tr>
      <w:tr w:rsidR="00E053C2" w:rsidRPr="008F748A" w14:paraId="5CA6CFD3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E46076B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F975BBB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欧瑞康（中国）科技有限公司</w:t>
            </w:r>
          </w:p>
        </w:tc>
      </w:tr>
      <w:tr w:rsidR="00E053C2" w:rsidRPr="008F748A" w14:paraId="530F31B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67FC904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F4F5F7D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日立安斯泰莫制动系统（苏州）有限公司</w:t>
            </w:r>
          </w:p>
        </w:tc>
      </w:tr>
      <w:tr w:rsidR="00E053C2" w:rsidRPr="008F748A" w14:paraId="0CCBA3A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08F3750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EDD59D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舒尔电子（苏州）有限公司</w:t>
            </w:r>
          </w:p>
        </w:tc>
      </w:tr>
      <w:tr w:rsidR="00E053C2" w:rsidRPr="008F748A" w14:paraId="537C47CF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7B5334A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218FBAF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苏州纳芯微电子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股份有限公司</w:t>
            </w:r>
          </w:p>
        </w:tc>
      </w:tr>
      <w:tr w:rsidR="00E053C2" w:rsidRPr="008F748A" w14:paraId="2E51E645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1DBA4D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250BC3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贝克曼库尔特实验系统（苏州）有限公司</w:t>
            </w:r>
          </w:p>
        </w:tc>
      </w:tr>
      <w:tr w:rsidR="00E053C2" w:rsidRPr="008F748A" w14:paraId="5FD3AFB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6FBBFCF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2FA1A66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索诺瓦听力技术（苏州）有限公司</w:t>
            </w:r>
          </w:p>
        </w:tc>
      </w:tr>
      <w:tr w:rsidR="00E053C2" w:rsidRPr="008F748A" w14:paraId="131934AB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5708F890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E349A89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TDK（苏州）电子有限公司</w:t>
            </w:r>
          </w:p>
        </w:tc>
      </w:tr>
      <w:tr w:rsidR="00E053C2" w:rsidRPr="008F748A" w14:paraId="667459E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49062EC1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0D3C898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福斯流体控制（苏州）有限公司</w:t>
            </w:r>
          </w:p>
        </w:tc>
      </w:tr>
      <w:tr w:rsidR="00E053C2" w:rsidRPr="008F748A" w14:paraId="4CCCF2B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8A9E1A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4842FC11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钇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晶科技（苏州）有限公司</w:t>
            </w:r>
          </w:p>
        </w:tc>
      </w:tr>
      <w:tr w:rsidR="00E053C2" w:rsidRPr="008F748A" w14:paraId="3A3BE7A7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D8733F5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76E13F07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罗尔斯罗伊斯动力系统（苏州）有限公司</w:t>
            </w:r>
          </w:p>
        </w:tc>
      </w:tr>
      <w:tr w:rsidR="00E053C2" w:rsidRPr="008F748A" w14:paraId="6527B652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732D21A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3B30084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蔡司科技（苏州）有限公司</w:t>
            </w:r>
          </w:p>
        </w:tc>
      </w:tr>
      <w:tr w:rsidR="00E053C2" w:rsidRPr="008F748A" w14:paraId="2C58D420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3F8A56FC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3937CA4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苏州工业园区蓝天燃气热电有限公司</w:t>
            </w:r>
          </w:p>
        </w:tc>
      </w:tr>
      <w:tr w:rsidR="00E053C2" w:rsidRPr="008F748A" w14:paraId="4ED36F6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66CE9588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1E4B6E4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苏州工业园区北部燃机热电有限公司</w:t>
            </w:r>
          </w:p>
        </w:tc>
      </w:tr>
      <w:tr w:rsidR="00E053C2" w:rsidRPr="008F748A" w14:paraId="7AC2B70E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0652CFE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47BC1B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苏州东吴热电有限公司</w:t>
            </w:r>
          </w:p>
        </w:tc>
      </w:tr>
      <w:tr w:rsidR="00E053C2" w:rsidRPr="008F748A" w14:paraId="77DAD9E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AF59BC9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5B661FB2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苏州工业园区清源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华衍水务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有限公司</w:t>
            </w:r>
          </w:p>
        </w:tc>
      </w:tr>
      <w:tr w:rsidR="00E053C2" w14:paraId="0E7E6F66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1E6AF37" w14:textId="77777777" w:rsidR="00E053C2" w:rsidRPr="008F748A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 w:rsidRPr="008F748A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8F748A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9DC964A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施耐德（苏州）变压器有限公司</w:t>
            </w:r>
          </w:p>
        </w:tc>
      </w:tr>
      <w:tr w:rsidR="00E053C2" w14:paraId="714FBF09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23845FB8" w14:textId="77777777" w:rsidR="00E053C2" w:rsidRPr="00CA4884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2858CA25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3E0EC6">
              <w:rPr>
                <w:rFonts w:ascii="仿宋" w:eastAsia="仿宋" w:hAnsi="仿宋" w:hint="eastAsia"/>
                <w:sz w:val="22"/>
              </w:rPr>
              <w:t>星</w:t>
            </w:r>
            <w:proofErr w:type="gramStart"/>
            <w:r w:rsidRPr="003E0EC6">
              <w:rPr>
                <w:rFonts w:ascii="仿宋" w:eastAsia="仿宋" w:hAnsi="仿宋" w:hint="eastAsia"/>
                <w:sz w:val="22"/>
              </w:rPr>
              <w:t>崎商厨智</w:t>
            </w:r>
            <w:proofErr w:type="gramEnd"/>
            <w:r w:rsidRPr="003E0EC6">
              <w:rPr>
                <w:rFonts w:ascii="仿宋" w:eastAsia="仿宋" w:hAnsi="仿宋" w:hint="eastAsia"/>
                <w:sz w:val="22"/>
              </w:rPr>
              <w:t>造(苏州)有限公司</w:t>
            </w:r>
          </w:p>
        </w:tc>
      </w:tr>
      <w:tr w:rsidR="00E053C2" w14:paraId="15F9E9B4" w14:textId="77777777" w:rsidTr="00F86A06">
        <w:trPr>
          <w:trHeight w:val="280"/>
        </w:trPr>
        <w:tc>
          <w:tcPr>
            <w:tcW w:w="510" w:type="pct"/>
            <w:shd w:val="clear" w:color="auto" w:fill="auto"/>
            <w:noWrap/>
            <w:vAlign w:val="center"/>
          </w:tcPr>
          <w:p w14:paraId="1B60B50E" w14:textId="77777777" w:rsidR="00E053C2" w:rsidRDefault="00E053C2" w:rsidP="00F86A06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4490" w:type="pct"/>
            <w:shd w:val="clear" w:color="auto" w:fill="auto"/>
            <w:noWrap/>
            <w:vAlign w:val="center"/>
          </w:tcPr>
          <w:p w14:paraId="680EAC6E" w14:textId="77777777" w:rsidR="00E053C2" w:rsidRPr="003E0EC6" w:rsidRDefault="00E053C2" w:rsidP="00F86A06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EF5813">
              <w:rPr>
                <w:rFonts w:ascii="仿宋" w:eastAsia="仿宋" w:hAnsi="仿宋" w:hint="eastAsia"/>
                <w:sz w:val="22"/>
              </w:rPr>
              <w:t>苏州利华科技有限公司</w:t>
            </w:r>
          </w:p>
        </w:tc>
      </w:tr>
    </w:tbl>
    <w:p w14:paraId="2F876DE4" w14:textId="77777777" w:rsidR="00E053C2" w:rsidRPr="000C204C" w:rsidRDefault="00E053C2" w:rsidP="00E053C2">
      <w:pPr>
        <w:widowControl/>
        <w:spacing w:line="680" w:lineRule="atLeast"/>
        <w:jc w:val="center"/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</w:pPr>
    </w:p>
    <w:p w14:paraId="798F92F3" w14:textId="77777777" w:rsidR="00E053C2" w:rsidRDefault="00E053C2" w:rsidP="00E053C2"/>
    <w:p w14:paraId="664577CB" w14:textId="77777777" w:rsidR="0075456D" w:rsidRPr="00E053C2" w:rsidRDefault="0075456D">
      <w:pPr>
        <w:rPr>
          <w:rFonts w:hint="eastAsia"/>
        </w:rPr>
      </w:pPr>
    </w:p>
    <w:sectPr w:rsidR="0075456D" w:rsidRPr="00E0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C2"/>
    <w:rsid w:val="0075456D"/>
    <w:rsid w:val="00840CEB"/>
    <w:rsid w:val="00DC61DB"/>
    <w:rsid w:val="00E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0E85"/>
  <w15:chartTrackingRefBased/>
  <w15:docId w15:val="{41A527A8-DDD0-48A5-BA9E-17D9EFC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3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3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3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53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3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3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3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5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梦蕾 夏</dc:creator>
  <cp:keywords/>
  <dc:description/>
  <cp:lastModifiedBy>梦蕾 夏</cp:lastModifiedBy>
  <cp:revision>1</cp:revision>
  <dcterms:created xsi:type="dcterms:W3CDTF">2025-03-06T09:27:00Z</dcterms:created>
  <dcterms:modified xsi:type="dcterms:W3CDTF">2025-03-06T09:28:00Z</dcterms:modified>
</cp:coreProperties>
</file>